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7504" w14:textId="77777777" w:rsidR="006C3260" w:rsidRPr="00C4433C" w:rsidRDefault="009571C2" w:rsidP="00C4433C">
      <w:pPr>
        <w:jc w:val="center"/>
        <w:rPr>
          <w:sz w:val="26"/>
          <w:szCs w:val="26"/>
        </w:rPr>
      </w:pPr>
      <w:r>
        <w:rPr>
          <w:noProof/>
        </w:rPr>
        <w:pict w14:anchorId="71454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Сов Гавань (герб)" style="position:absolute;left:0;text-align:left;margin-left:234pt;margin-top:-36pt;width:43.25pt;height:54pt;z-index:2;visibility:visible">
            <v:imagedata r:id="rId7" o:title=""/>
          </v:shape>
        </w:pict>
      </w:r>
      <w:r>
        <w:rPr>
          <w:noProof/>
        </w:rPr>
        <w:pict w14:anchorId="0AA42A2A">
          <v:shape id="Рисунок 5" o:spid="_x0000_s1027" type="#_x0000_t75" alt="khabarovsk_krai_coa_2016_n20605" style="position:absolute;left:0;text-align:left;margin-left:189pt;margin-top:-36pt;width:45pt;height:52.5pt;z-index:1;visibility:visible">
            <v:imagedata r:id="rId8" o:title=""/>
          </v:shape>
        </w:pict>
      </w:r>
    </w:p>
    <w:p w14:paraId="4CF92166" w14:textId="77777777" w:rsidR="006C3260" w:rsidRPr="00C4433C" w:rsidRDefault="006C3260" w:rsidP="00C443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0C832524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E349CD0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709D05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7244B144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14:paraId="50515F7C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14:paraId="5CC8F388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14:paraId="2433A04B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B9928B2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DBB317E" w14:textId="77777777" w:rsidR="006C3260" w:rsidRDefault="006C3260" w:rsidP="008C4F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14:paraId="4166A04A" w14:textId="2FDAFFF9" w:rsidR="006C3260" w:rsidRDefault="000248EA" w:rsidP="00A941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05.07.2021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г.                                 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-р</w:t>
      </w:r>
    </w:p>
    <w:p w14:paraId="192017EB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F424E76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433C">
        <w:rPr>
          <w:rFonts w:ascii="Times New Roman" w:hAnsi="Times New Roman" w:cs="Times New Roman"/>
          <w:b w:val="0"/>
          <w:sz w:val="20"/>
          <w:szCs w:val="20"/>
        </w:rPr>
        <w:t>г. Советская Гавань</w:t>
      </w:r>
    </w:p>
    <w:p w14:paraId="2DC8F8A2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1F72AC2" w14:textId="2A843FC1" w:rsidR="006C3260" w:rsidRDefault="00E36957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 xml:space="preserve"> внеочередном</w:t>
      </w:r>
      <w:r w:rsidR="006C3260" w:rsidRPr="00947EF3">
        <w:rPr>
          <w:rFonts w:ascii="Times New Roman" w:hAnsi="Times New Roman" w:cs="Times New Roman"/>
          <w:b w:val="0"/>
          <w:sz w:val="28"/>
          <w:szCs w:val="28"/>
        </w:rPr>
        <w:t xml:space="preserve"> созыве Совета депутат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ов города Советская гавань </w:t>
      </w:r>
      <w:r w:rsidR="000248EA">
        <w:rPr>
          <w:rFonts w:ascii="Times New Roman" w:hAnsi="Times New Roman" w:cs="Times New Roman"/>
          <w:b w:val="0"/>
          <w:sz w:val="28"/>
          <w:szCs w:val="28"/>
        </w:rPr>
        <w:t>08.07.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6C3260" w:rsidRPr="00947EF3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52300807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B0CD30" w14:textId="77777777" w:rsidR="006C3260" w:rsidRDefault="006C3260" w:rsidP="00B965F8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 и на основании Положения о Совете депутатов</w:t>
      </w:r>
    </w:p>
    <w:p w14:paraId="74BC5957" w14:textId="29B3161F" w:rsidR="006C3260" w:rsidRDefault="000248EA" w:rsidP="000248EA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08 июля 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2021г. в 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00 </w:t>
      </w:r>
      <w:r>
        <w:rPr>
          <w:rFonts w:ascii="Times New Roman" w:hAnsi="Times New Roman" w:cs="Times New Roman"/>
          <w:b w:val="0"/>
          <w:sz w:val="28"/>
          <w:szCs w:val="28"/>
        </w:rPr>
        <w:t>минут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 внеочередное заседание </w:t>
      </w:r>
      <w:r w:rsidR="006C3260" w:rsidRPr="00947EF3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Советская 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Г</w:t>
      </w:r>
      <w:r w:rsidR="006C3260" w:rsidRPr="00947EF3">
        <w:rPr>
          <w:rFonts w:ascii="Times New Roman" w:hAnsi="Times New Roman" w:cs="Times New Roman"/>
          <w:b w:val="0"/>
          <w:sz w:val="28"/>
          <w:szCs w:val="28"/>
        </w:rPr>
        <w:t>авань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BDED058" w14:textId="40076079" w:rsidR="006C3260" w:rsidRPr="00947EF3" w:rsidRDefault="000248EA" w:rsidP="000248EA">
      <w:pPr>
        <w:pStyle w:val="ConsTitle"/>
        <w:widowControl/>
        <w:ind w:right="0"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Внести на рассмотрение Совета депутатов города Советская Гавань следующие вопросы:</w:t>
      </w:r>
    </w:p>
    <w:p w14:paraId="29AFA8B8" w14:textId="63139E2A" w:rsidR="00B965F8" w:rsidRPr="00D11768" w:rsidRDefault="00B965F8" w:rsidP="00B965F8">
      <w:pPr>
        <w:pStyle w:val="ConsTitle"/>
        <w:widowControl/>
        <w:ind w:righ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2.1. </w:t>
      </w:r>
      <w:r w:rsidRPr="00D1176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Об отмене решения Совета депутатов города Советская Гавань от 18.12.2020 № 46 «О внесении изменений и дополнений </w:t>
      </w:r>
      <w:r w:rsidRPr="00D11768">
        <w:rPr>
          <w:rFonts w:ascii="Times New Roman" w:hAnsi="Times New Roman" w:cs="Times New Roman"/>
          <w:b w:val="0"/>
          <w:sz w:val="28"/>
          <w:szCs w:val="28"/>
        </w:rPr>
        <w:t>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A5594CF" w14:textId="75E657B7" w:rsidR="00B965F8" w:rsidRPr="00B965F8" w:rsidRDefault="00B965F8" w:rsidP="00B965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5F8">
        <w:rPr>
          <w:rFonts w:ascii="Times New Roman" w:hAnsi="Times New Roman" w:cs="Times New Roman"/>
          <w:b w:val="0"/>
          <w:bCs w:val="0"/>
          <w:sz w:val="28"/>
          <w:szCs w:val="28"/>
        </w:rPr>
        <w:t>      </w:t>
      </w:r>
      <w:r w:rsidRPr="00B96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</w:t>
      </w:r>
      <w:r w:rsidRPr="00B965F8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24BC24C" w14:textId="3566A74E" w:rsidR="00B965F8" w:rsidRPr="00B965F8" w:rsidRDefault="00B965F8" w:rsidP="00B965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       </w:t>
      </w:r>
      <w:r w:rsidRPr="00B965F8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B965F8">
        <w:rPr>
          <w:rFonts w:ascii="Times New Roman" w:hAnsi="Times New Roman" w:cs="Times New Roman"/>
          <w:b w:val="0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 w:rsidRPr="00B965F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905506C" w14:textId="60B3420C" w:rsidR="00B965F8" w:rsidRPr="00B965F8" w:rsidRDefault="00B965F8" w:rsidP="00B965F8">
      <w:pPr>
        <w:pStyle w:val="20"/>
        <w:shd w:val="clear" w:color="auto" w:fill="auto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      </w:t>
      </w:r>
      <w:r w:rsidRPr="00B965F8">
        <w:rPr>
          <w:bCs/>
          <w:sz w:val="28"/>
          <w:szCs w:val="28"/>
        </w:rPr>
        <w:t xml:space="preserve">2.4. </w:t>
      </w:r>
      <w:r w:rsidRPr="00B965F8">
        <w:rPr>
          <w:bCs/>
          <w:sz w:val="28"/>
          <w:szCs w:val="28"/>
        </w:rPr>
        <w:t>О внесении изменений и дополнений в Устав городского поселения «Город Советская Гавань» Советско-Гаванского муниципального района Хабаровского края</w:t>
      </w:r>
      <w:r w:rsidRPr="00B965F8">
        <w:rPr>
          <w:bCs/>
          <w:sz w:val="28"/>
          <w:szCs w:val="28"/>
        </w:rPr>
        <w:t>;</w:t>
      </w:r>
    </w:p>
    <w:p w14:paraId="5AB12013" w14:textId="3E5E33AE" w:rsidR="00B965F8" w:rsidRPr="00B965F8" w:rsidRDefault="00B965F8" w:rsidP="00B965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65F8">
        <w:rPr>
          <w:rFonts w:ascii="Times New Roman" w:hAnsi="Times New Roman" w:cs="Times New Roman"/>
          <w:b w:val="0"/>
          <w:sz w:val="28"/>
          <w:szCs w:val="28"/>
        </w:rPr>
        <w:t>      </w:t>
      </w:r>
      <w:r w:rsidRPr="00B965F8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B965F8">
        <w:rPr>
          <w:rFonts w:ascii="Times New Roman" w:hAnsi="Times New Roman" w:cs="Times New Roman"/>
          <w:b w:val="0"/>
          <w:sz w:val="28"/>
          <w:szCs w:val="28"/>
        </w:rPr>
        <w:t>Об утверждении Перечня объектов движимого и недвижимого имущества (имущества системы водоснабжения и водоотведения), подлежащего передаче из муниципальной собственности городского поселения «Город Советская Гавань» Советско-Гаванского муниципального района Хабаровского края в государственную собственность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8285C1B" w14:textId="57F9BBC5" w:rsidR="00B965F8" w:rsidRPr="00866981" w:rsidRDefault="00B965F8" w:rsidP="00B965F8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6EFE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14:paraId="1F626488" w14:textId="44E2A24B" w:rsidR="00B965F8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981">
        <w:rPr>
          <w:rFonts w:ascii="Times New Roman" w:hAnsi="Times New Roman"/>
          <w:sz w:val="28"/>
          <w:szCs w:val="28"/>
        </w:rPr>
        <w:t>      </w:t>
      </w:r>
      <w:r>
        <w:rPr>
          <w:rFonts w:ascii="Times New Roman" w:hAnsi="Times New Roman"/>
          <w:sz w:val="28"/>
          <w:szCs w:val="28"/>
        </w:rPr>
        <w:t>2.</w:t>
      </w:r>
      <w:r w:rsidRPr="00866981">
        <w:rPr>
          <w:rFonts w:ascii="Times New Roman" w:hAnsi="Times New Roman"/>
          <w:sz w:val="28"/>
          <w:szCs w:val="28"/>
        </w:rPr>
        <w:t>6. О рассмотрении протеста Советско-Гаванского городского прокурора от 01.06.2021 № 2-20-2021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14:paraId="467872A8" w14:textId="638AB8E3" w:rsidR="00B965F8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sz w:val="28"/>
          <w:szCs w:val="28"/>
        </w:rPr>
        <w:t>2.</w:t>
      </w:r>
      <w:r w:rsidRPr="0086698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866981">
        <w:rPr>
          <w:rFonts w:ascii="Times New Roman" w:hAnsi="Times New Roman"/>
          <w:sz w:val="28"/>
          <w:szCs w:val="28"/>
        </w:rPr>
        <w:t xml:space="preserve"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</w:t>
      </w:r>
      <w:proofErr w:type="gramStart"/>
      <w:r w:rsidRPr="00866981">
        <w:rPr>
          <w:rFonts w:ascii="Times New Roman" w:hAnsi="Times New Roman"/>
          <w:sz w:val="28"/>
          <w:szCs w:val="28"/>
        </w:rPr>
        <w:t xml:space="preserve">края»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66981">
        <w:rPr>
          <w:rFonts w:ascii="Times New Roman" w:hAnsi="Times New Roman"/>
          <w:sz w:val="28"/>
          <w:szCs w:val="28"/>
        </w:rPr>
        <w:t>на основе протеста)</w:t>
      </w:r>
      <w:r>
        <w:rPr>
          <w:rFonts w:ascii="Times New Roman" w:hAnsi="Times New Roman"/>
          <w:sz w:val="28"/>
          <w:szCs w:val="28"/>
        </w:rPr>
        <w:t>;</w:t>
      </w:r>
    </w:p>
    <w:p w14:paraId="6C86C235" w14:textId="18CABBF5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 w:rsidRPr="003B6EFE">
        <w:rPr>
          <w:sz w:val="28"/>
          <w:szCs w:val="28"/>
        </w:rPr>
        <w:t xml:space="preserve">     </w:t>
      </w:r>
      <w:r>
        <w:rPr>
          <w:sz w:val="28"/>
          <w:szCs w:val="28"/>
        </w:rPr>
        <w:t>  </w:t>
      </w:r>
      <w:r>
        <w:rPr>
          <w:sz w:val="28"/>
          <w:szCs w:val="28"/>
        </w:rPr>
        <w:t>2.</w:t>
      </w:r>
      <w:r w:rsidRPr="003B6EFE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 установлении границ территории территориального общественного самоуправления «Звезда Совгавани»  в рамках придомовой территории дома №18  по ул. Пионерской в городе Советская Гавань</w:t>
      </w:r>
      <w:r>
        <w:rPr>
          <w:sz w:val="28"/>
          <w:szCs w:val="28"/>
        </w:rPr>
        <w:t>;</w:t>
      </w:r>
    </w:p>
    <w:p w14:paraId="7A6F0887" w14:textId="09363720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 w:rsidRPr="003B6E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</w:t>
      </w:r>
      <w:r w:rsidRPr="003B6EFE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 xml:space="preserve">установлении границ территории территориального общественного самоуправления «Дружный </w:t>
      </w:r>
      <w:proofErr w:type="gramStart"/>
      <w:r w:rsidRPr="003B6EFE">
        <w:rPr>
          <w:sz w:val="28"/>
          <w:szCs w:val="28"/>
        </w:rPr>
        <w:t>дом»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 xml:space="preserve">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№14  по ул. Гончарова в городе Советская Гавань</w:t>
      </w:r>
      <w:r>
        <w:rPr>
          <w:sz w:val="28"/>
          <w:szCs w:val="28"/>
        </w:rPr>
        <w:t>;</w:t>
      </w:r>
    </w:p>
    <w:p w14:paraId="747936CE" w14:textId="14B37FFC" w:rsidR="00B965F8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6E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2.</w:t>
      </w:r>
      <w:r w:rsidRPr="003B6EF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3B6EFE">
        <w:rPr>
          <w:rFonts w:ascii="Times New Roman" w:hAnsi="Times New Roman"/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gramStart"/>
      <w:r w:rsidRPr="003B6EFE">
        <w:rPr>
          <w:rFonts w:ascii="Times New Roman" w:hAnsi="Times New Roman"/>
          <w:sz w:val="28"/>
          <w:szCs w:val="28"/>
        </w:rPr>
        <w:t>Орион»  в</w:t>
      </w:r>
      <w:proofErr w:type="gramEnd"/>
      <w:r w:rsidRPr="003B6EFE">
        <w:rPr>
          <w:rFonts w:ascii="Times New Roman" w:hAnsi="Times New Roman"/>
          <w:sz w:val="28"/>
          <w:szCs w:val="28"/>
        </w:rPr>
        <w:t xml:space="preserve"> рамках придомовой территории дома №8  по ул. Гончарова в городе Советская Гавань</w:t>
      </w:r>
      <w:r>
        <w:rPr>
          <w:rFonts w:ascii="Times New Roman" w:hAnsi="Times New Roman"/>
          <w:sz w:val="28"/>
          <w:szCs w:val="28"/>
        </w:rPr>
        <w:t>;</w:t>
      </w:r>
    </w:p>
    <w:p w14:paraId="34617A24" w14:textId="334503A5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 w:rsidRPr="00585E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2.</w:t>
      </w:r>
      <w:r w:rsidRPr="003B6EFE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gramStart"/>
      <w:r w:rsidRPr="003B6EFE">
        <w:rPr>
          <w:sz w:val="28"/>
          <w:szCs w:val="28"/>
        </w:rPr>
        <w:t>Позитив» 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№22  по ул. Пионерской в городе Советская Гавань</w:t>
      </w:r>
      <w:r>
        <w:rPr>
          <w:sz w:val="28"/>
          <w:szCs w:val="28"/>
        </w:rPr>
        <w:t>;</w:t>
      </w:r>
    </w:p>
    <w:p w14:paraId="41B98EE6" w14:textId="6D56395D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 w:rsidRPr="00585E66">
        <w:rPr>
          <w:sz w:val="28"/>
          <w:szCs w:val="28"/>
        </w:rPr>
        <w:t xml:space="preserve">     </w:t>
      </w:r>
      <w:r>
        <w:rPr>
          <w:sz w:val="28"/>
          <w:szCs w:val="28"/>
        </w:rPr>
        <w:t>   </w:t>
      </w:r>
      <w:r>
        <w:rPr>
          <w:sz w:val="28"/>
          <w:szCs w:val="28"/>
        </w:rPr>
        <w:t>2.</w:t>
      </w:r>
      <w:r w:rsidRPr="003B6EFE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установлении границ территории территориального общественного самоуправления «</w:t>
      </w:r>
      <w:proofErr w:type="gramStart"/>
      <w:r w:rsidRPr="003B6EFE">
        <w:rPr>
          <w:sz w:val="28"/>
          <w:szCs w:val="28"/>
        </w:rPr>
        <w:t>Рассвет» 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№5  по ул. Пионерской в городе Советская Гавань</w:t>
      </w:r>
      <w:r>
        <w:rPr>
          <w:sz w:val="28"/>
          <w:szCs w:val="28"/>
        </w:rPr>
        <w:t>;</w:t>
      </w:r>
    </w:p>
    <w:p w14:paraId="0CAAB5ED" w14:textId="3B0D4AFE" w:rsidR="00B965F8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>2.</w:t>
      </w:r>
      <w:r w:rsidRPr="003B6EFE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Pr="003B6EF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3B6EFE">
        <w:rPr>
          <w:rFonts w:ascii="Times New Roman" w:hAnsi="Times New Roman"/>
          <w:sz w:val="28"/>
          <w:szCs w:val="28"/>
        </w:rPr>
        <w:t>установлении границ территории территориального общественного самоуправления «Радуга»  в рамках придомовой территории дома №7  по ул. Бошняка в городе Советская Гавань</w:t>
      </w:r>
      <w:r>
        <w:rPr>
          <w:rFonts w:ascii="Times New Roman" w:hAnsi="Times New Roman"/>
          <w:sz w:val="28"/>
          <w:szCs w:val="28"/>
        </w:rPr>
        <w:t>;</w:t>
      </w:r>
    </w:p>
    <w:p w14:paraId="29518760" w14:textId="7C71B9AD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 w:rsidRPr="00585E66">
        <w:rPr>
          <w:sz w:val="28"/>
          <w:szCs w:val="28"/>
        </w:rPr>
        <w:t xml:space="preserve">     </w:t>
      </w:r>
      <w:r>
        <w:rPr>
          <w:sz w:val="28"/>
          <w:szCs w:val="28"/>
        </w:rPr>
        <w:t>   </w:t>
      </w:r>
      <w:r>
        <w:rPr>
          <w:sz w:val="28"/>
          <w:szCs w:val="28"/>
        </w:rPr>
        <w:t>2.</w:t>
      </w:r>
      <w:r w:rsidRPr="003B6EFE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gramStart"/>
      <w:r w:rsidRPr="003B6EFE">
        <w:rPr>
          <w:sz w:val="28"/>
          <w:szCs w:val="28"/>
        </w:rPr>
        <w:t>Фортуна» 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</w:t>
      </w:r>
      <w:r>
        <w:rPr>
          <w:sz w:val="28"/>
          <w:szCs w:val="28"/>
        </w:rPr>
        <w:t xml:space="preserve"> </w:t>
      </w:r>
      <w:r w:rsidRPr="003B6EFE">
        <w:rPr>
          <w:sz w:val="28"/>
          <w:szCs w:val="28"/>
        </w:rPr>
        <w:t>21  по ул. Пионерской в городе Советская Гавань</w:t>
      </w:r>
      <w:r>
        <w:rPr>
          <w:sz w:val="28"/>
          <w:szCs w:val="28"/>
        </w:rPr>
        <w:t>;</w:t>
      </w:r>
    </w:p>
    <w:p w14:paraId="593E6DAD" w14:textId="43DDC1F4" w:rsidR="00B965F8" w:rsidRDefault="00B965F8" w:rsidP="00B965F8">
      <w:pPr>
        <w:tabs>
          <w:tab w:val="left" w:pos="1080"/>
        </w:tabs>
        <w:ind w:right="-284"/>
        <w:jc w:val="both"/>
        <w:rPr>
          <w:sz w:val="28"/>
          <w:szCs w:val="28"/>
        </w:rPr>
      </w:pPr>
      <w:r w:rsidRPr="00585E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 </w:t>
      </w:r>
      <w:r>
        <w:rPr>
          <w:sz w:val="28"/>
          <w:szCs w:val="28"/>
        </w:rPr>
        <w:t>2.</w:t>
      </w:r>
      <w:r w:rsidRPr="003B6EFE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3B6EFE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gramStart"/>
      <w:r w:rsidRPr="003B6EFE">
        <w:rPr>
          <w:sz w:val="28"/>
          <w:szCs w:val="28"/>
        </w:rPr>
        <w:t>Альбатрос» 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№10  по ул. Площадь Победы в городе Советская Гавань</w:t>
      </w:r>
      <w:r>
        <w:rPr>
          <w:sz w:val="28"/>
          <w:szCs w:val="28"/>
        </w:rPr>
        <w:t>;</w:t>
      </w:r>
    </w:p>
    <w:p w14:paraId="396AA314" w14:textId="43BC6A5D" w:rsidR="00B965F8" w:rsidRDefault="00B965F8" w:rsidP="00B965F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>    2.</w:t>
      </w:r>
      <w:r w:rsidRPr="003B6EFE">
        <w:rPr>
          <w:sz w:val="28"/>
          <w:szCs w:val="28"/>
        </w:rPr>
        <w:t>16. Об установлении границ территории территориального общественного самоуправления «</w:t>
      </w:r>
      <w:proofErr w:type="gramStart"/>
      <w:r w:rsidRPr="003B6EFE">
        <w:rPr>
          <w:sz w:val="28"/>
          <w:szCs w:val="28"/>
        </w:rPr>
        <w:t>Триумф»  в</w:t>
      </w:r>
      <w:proofErr w:type="gramEnd"/>
      <w:r w:rsidRPr="003B6EFE">
        <w:rPr>
          <w:sz w:val="28"/>
          <w:szCs w:val="28"/>
        </w:rPr>
        <w:t xml:space="preserve"> рамках придомовой территории дома №1  по ул. Колесниченко в городе Советская Гавань</w:t>
      </w:r>
      <w:r>
        <w:rPr>
          <w:sz w:val="28"/>
          <w:szCs w:val="28"/>
        </w:rPr>
        <w:t>;</w:t>
      </w:r>
    </w:p>
    <w:p w14:paraId="353697B3" w14:textId="2E495956" w:rsidR="00B965F8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>2.</w:t>
      </w:r>
      <w:r w:rsidRPr="003B6EFE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 </w:t>
      </w:r>
      <w:r w:rsidRPr="003B6EFE">
        <w:rPr>
          <w:rFonts w:ascii="Times New Roman" w:hAnsi="Times New Roman"/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gramStart"/>
      <w:r w:rsidRPr="003B6EFE">
        <w:rPr>
          <w:rFonts w:ascii="Times New Roman" w:hAnsi="Times New Roman"/>
          <w:sz w:val="28"/>
          <w:szCs w:val="28"/>
        </w:rPr>
        <w:t>Янтарь»  в</w:t>
      </w:r>
      <w:proofErr w:type="gramEnd"/>
      <w:r w:rsidRPr="003B6EFE">
        <w:rPr>
          <w:rFonts w:ascii="Times New Roman" w:hAnsi="Times New Roman"/>
          <w:sz w:val="28"/>
          <w:szCs w:val="28"/>
        </w:rPr>
        <w:t xml:space="preserve"> рамках придомовой территории дома №26  по ул. Пионерской в городе Советская Гавань</w:t>
      </w:r>
      <w:r>
        <w:rPr>
          <w:rFonts w:ascii="Times New Roman" w:hAnsi="Times New Roman"/>
          <w:sz w:val="28"/>
          <w:szCs w:val="28"/>
        </w:rPr>
        <w:t>;</w:t>
      </w:r>
    </w:p>
    <w:p w14:paraId="0748DB98" w14:textId="378F82C4" w:rsidR="00B965F8" w:rsidRPr="003B6EFE" w:rsidRDefault="00B965F8" w:rsidP="00B965F8">
      <w:pPr>
        <w:pStyle w:val="af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>2.</w:t>
      </w:r>
      <w:r w:rsidRPr="003B6EFE">
        <w:rPr>
          <w:rFonts w:ascii="Times New Roman" w:hAnsi="Times New Roman"/>
          <w:sz w:val="28"/>
          <w:szCs w:val="28"/>
        </w:rPr>
        <w:t>18. Разное</w:t>
      </w:r>
    </w:p>
    <w:p w14:paraId="6CF64DC5" w14:textId="7C368880" w:rsidR="006C3260" w:rsidRPr="00B965F8" w:rsidRDefault="00B965F8" w:rsidP="00B965F8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        </w:t>
      </w:r>
      <w:r w:rsidR="000248EA" w:rsidRPr="00B96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C3260" w:rsidRPr="00B965F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распоряжение вступает в силу после его официального опубликования (обнародования)</w:t>
      </w:r>
    </w:p>
    <w:p w14:paraId="40125D5A" w14:textId="77777777" w:rsidR="006C3260" w:rsidRDefault="006C3260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B9416FF" w14:textId="77777777" w:rsidR="006C3260" w:rsidRPr="00A941F7" w:rsidRDefault="006C3260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B42EB30" w14:textId="0AB222AE" w:rsidR="006C3260" w:rsidRPr="00A941F7" w:rsidRDefault="006C3260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Совета </w:t>
      </w:r>
      <w:r w:rsidRPr="00A941F7">
        <w:rPr>
          <w:rFonts w:ascii="Times New Roman" w:hAnsi="Times New Roman" w:cs="Times New Roman"/>
          <w:sz w:val="28"/>
          <w:szCs w:val="28"/>
        </w:rPr>
        <w:t xml:space="preserve">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65F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О.А. Глебова</w:t>
      </w:r>
    </w:p>
    <w:sectPr w:rsidR="006C3260" w:rsidRPr="00A941F7" w:rsidSect="00116656">
      <w:headerReference w:type="default" r:id="rId9"/>
      <w:pgSz w:w="11906" w:h="16838" w:code="9"/>
      <w:pgMar w:top="1134" w:right="567" w:bottom="360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B458" w14:textId="77777777" w:rsidR="009571C2" w:rsidRDefault="009571C2">
      <w:r>
        <w:separator/>
      </w:r>
    </w:p>
  </w:endnote>
  <w:endnote w:type="continuationSeparator" w:id="0">
    <w:p w14:paraId="7917C3E6" w14:textId="77777777" w:rsidR="009571C2" w:rsidRDefault="009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F9055" w14:textId="77777777" w:rsidR="009571C2" w:rsidRDefault="009571C2">
      <w:r>
        <w:separator/>
      </w:r>
    </w:p>
  </w:footnote>
  <w:footnote w:type="continuationSeparator" w:id="0">
    <w:p w14:paraId="306DCF57" w14:textId="77777777" w:rsidR="009571C2" w:rsidRDefault="0095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4085" w14:textId="77777777" w:rsidR="006C3260" w:rsidRDefault="006C3260" w:rsidP="00B512D6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8E1"/>
    <w:multiLevelType w:val="hybridMultilevel"/>
    <w:tmpl w:val="8544F1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FB38BD"/>
    <w:multiLevelType w:val="hybridMultilevel"/>
    <w:tmpl w:val="60E2489A"/>
    <w:lvl w:ilvl="0" w:tplc="8F0E9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C47213"/>
    <w:multiLevelType w:val="hybridMultilevel"/>
    <w:tmpl w:val="4926B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7F68C2"/>
    <w:multiLevelType w:val="hybridMultilevel"/>
    <w:tmpl w:val="68501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52F"/>
    <w:multiLevelType w:val="hybridMultilevel"/>
    <w:tmpl w:val="E270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7F41"/>
    <w:multiLevelType w:val="hybridMultilevel"/>
    <w:tmpl w:val="8370C09E"/>
    <w:lvl w:ilvl="0" w:tplc="056A0E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2D6F3459"/>
    <w:multiLevelType w:val="hybridMultilevel"/>
    <w:tmpl w:val="0A3A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4A1A"/>
    <w:multiLevelType w:val="multilevel"/>
    <w:tmpl w:val="ECB8E88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 w15:restartNumberingAfterBreak="0">
    <w:nsid w:val="79BB5E60"/>
    <w:multiLevelType w:val="multilevel"/>
    <w:tmpl w:val="ECB8E88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A63"/>
    <w:rsid w:val="00005F3F"/>
    <w:rsid w:val="000203D1"/>
    <w:rsid w:val="00022403"/>
    <w:rsid w:val="000248EA"/>
    <w:rsid w:val="00024DCF"/>
    <w:rsid w:val="00024F12"/>
    <w:rsid w:val="00031B98"/>
    <w:rsid w:val="00033BBB"/>
    <w:rsid w:val="000423B0"/>
    <w:rsid w:val="000434D6"/>
    <w:rsid w:val="000512EF"/>
    <w:rsid w:val="00057753"/>
    <w:rsid w:val="000648BF"/>
    <w:rsid w:val="0006535C"/>
    <w:rsid w:val="00075242"/>
    <w:rsid w:val="0008213A"/>
    <w:rsid w:val="000917D2"/>
    <w:rsid w:val="000A4458"/>
    <w:rsid w:val="000A5562"/>
    <w:rsid w:val="000A6B7C"/>
    <w:rsid w:val="000B67AC"/>
    <w:rsid w:val="000C6ADE"/>
    <w:rsid w:val="000D5A3F"/>
    <w:rsid w:val="000F55D4"/>
    <w:rsid w:val="000F5E2F"/>
    <w:rsid w:val="000F65F8"/>
    <w:rsid w:val="000F7AF9"/>
    <w:rsid w:val="0010479A"/>
    <w:rsid w:val="00104987"/>
    <w:rsid w:val="0010552B"/>
    <w:rsid w:val="00113FF2"/>
    <w:rsid w:val="00116656"/>
    <w:rsid w:val="001221AA"/>
    <w:rsid w:val="0012313E"/>
    <w:rsid w:val="00127B78"/>
    <w:rsid w:val="00134733"/>
    <w:rsid w:val="00147610"/>
    <w:rsid w:val="0015466A"/>
    <w:rsid w:val="001606CC"/>
    <w:rsid w:val="001627EB"/>
    <w:rsid w:val="00167D2D"/>
    <w:rsid w:val="001803BF"/>
    <w:rsid w:val="00180A5F"/>
    <w:rsid w:val="00182DA0"/>
    <w:rsid w:val="00184E5B"/>
    <w:rsid w:val="00187C77"/>
    <w:rsid w:val="00193189"/>
    <w:rsid w:val="001B6609"/>
    <w:rsid w:val="001B6A0C"/>
    <w:rsid w:val="001C3B77"/>
    <w:rsid w:val="001C4431"/>
    <w:rsid w:val="001C4A96"/>
    <w:rsid w:val="001C7912"/>
    <w:rsid w:val="001D768C"/>
    <w:rsid w:val="001E764C"/>
    <w:rsid w:val="001F0692"/>
    <w:rsid w:val="001F1E9E"/>
    <w:rsid w:val="001F4511"/>
    <w:rsid w:val="00207D84"/>
    <w:rsid w:val="00207F78"/>
    <w:rsid w:val="00210693"/>
    <w:rsid w:val="00210858"/>
    <w:rsid w:val="002174C9"/>
    <w:rsid w:val="002176B0"/>
    <w:rsid w:val="00217A96"/>
    <w:rsid w:val="002435D0"/>
    <w:rsid w:val="002500B2"/>
    <w:rsid w:val="0025246B"/>
    <w:rsid w:val="00255D19"/>
    <w:rsid w:val="00261EFA"/>
    <w:rsid w:val="00262CBD"/>
    <w:rsid w:val="00265A01"/>
    <w:rsid w:val="002666BE"/>
    <w:rsid w:val="0027052A"/>
    <w:rsid w:val="00271B84"/>
    <w:rsid w:val="00272A2F"/>
    <w:rsid w:val="00274F39"/>
    <w:rsid w:val="00280AB1"/>
    <w:rsid w:val="00291F63"/>
    <w:rsid w:val="00294096"/>
    <w:rsid w:val="002A0035"/>
    <w:rsid w:val="002A3E87"/>
    <w:rsid w:val="002A5019"/>
    <w:rsid w:val="002B02A6"/>
    <w:rsid w:val="002B09C5"/>
    <w:rsid w:val="002B1784"/>
    <w:rsid w:val="002B42E1"/>
    <w:rsid w:val="002C3D01"/>
    <w:rsid w:val="002D3054"/>
    <w:rsid w:val="002D7576"/>
    <w:rsid w:val="002F257D"/>
    <w:rsid w:val="003013B4"/>
    <w:rsid w:val="003034F0"/>
    <w:rsid w:val="00305216"/>
    <w:rsid w:val="00315BFA"/>
    <w:rsid w:val="003337E5"/>
    <w:rsid w:val="003370DD"/>
    <w:rsid w:val="0034110D"/>
    <w:rsid w:val="003524E9"/>
    <w:rsid w:val="003527B8"/>
    <w:rsid w:val="00370037"/>
    <w:rsid w:val="003706E1"/>
    <w:rsid w:val="00375E57"/>
    <w:rsid w:val="003763BE"/>
    <w:rsid w:val="003770FE"/>
    <w:rsid w:val="00381DD3"/>
    <w:rsid w:val="003840DE"/>
    <w:rsid w:val="00391189"/>
    <w:rsid w:val="00391CB7"/>
    <w:rsid w:val="00397A5D"/>
    <w:rsid w:val="003A10B0"/>
    <w:rsid w:val="003A57DC"/>
    <w:rsid w:val="003B1E7A"/>
    <w:rsid w:val="003B2941"/>
    <w:rsid w:val="003B2BEE"/>
    <w:rsid w:val="003B3EC3"/>
    <w:rsid w:val="003D04CD"/>
    <w:rsid w:val="003D14C6"/>
    <w:rsid w:val="003D329B"/>
    <w:rsid w:val="003D3A63"/>
    <w:rsid w:val="003E1778"/>
    <w:rsid w:val="003E2C96"/>
    <w:rsid w:val="003E63B1"/>
    <w:rsid w:val="003F0C79"/>
    <w:rsid w:val="003F16FE"/>
    <w:rsid w:val="003F6F21"/>
    <w:rsid w:val="00400D59"/>
    <w:rsid w:val="00406E73"/>
    <w:rsid w:val="00412978"/>
    <w:rsid w:val="00421482"/>
    <w:rsid w:val="00430A69"/>
    <w:rsid w:val="00430D3E"/>
    <w:rsid w:val="00432319"/>
    <w:rsid w:val="0043397E"/>
    <w:rsid w:val="00443229"/>
    <w:rsid w:val="00461442"/>
    <w:rsid w:val="00462DB9"/>
    <w:rsid w:val="00464386"/>
    <w:rsid w:val="00464C63"/>
    <w:rsid w:val="00466C3C"/>
    <w:rsid w:val="004760FC"/>
    <w:rsid w:val="004768BE"/>
    <w:rsid w:val="004975FA"/>
    <w:rsid w:val="004B2AC3"/>
    <w:rsid w:val="004B6423"/>
    <w:rsid w:val="004C46BA"/>
    <w:rsid w:val="004C716C"/>
    <w:rsid w:val="004F4018"/>
    <w:rsid w:val="004F6EC2"/>
    <w:rsid w:val="00506834"/>
    <w:rsid w:val="00507F1C"/>
    <w:rsid w:val="00517860"/>
    <w:rsid w:val="00530964"/>
    <w:rsid w:val="0053152F"/>
    <w:rsid w:val="0053371D"/>
    <w:rsid w:val="00542E26"/>
    <w:rsid w:val="00547FD2"/>
    <w:rsid w:val="005528F1"/>
    <w:rsid w:val="005528FC"/>
    <w:rsid w:val="00553F7B"/>
    <w:rsid w:val="00565A89"/>
    <w:rsid w:val="00572307"/>
    <w:rsid w:val="00572461"/>
    <w:rsid w:val="00586D62"/>
    <w:rsid w:val="005A274E"/>
    <w:rsid w:val="005A2A49"/>
    <w:rsid w:val="005A3827"/>
    <w:rsid w:val="005A6007"/>
    <w:rsid w:val="005B5C4F"/>
    <w:rsid w:val="005D3E15"/>
    <w:rsid w:val="005D554C"/>
    <w:rsid w:val="005F01DA"/>
    <w:rsid w:val="005F1910"/>
    <w:rsid w:val="005F1C3D"/>
    <w:rsid w:val="005F1D0C"/>
    <w:rsid w:val="005F2DC1"/>
    <w:rsid w:val="00602266"/>
    <w:rsid w:val="006051BA"/>
    <w:rsid w:val="00606C8B"/>
    <w:rsid w:val="00607B2D"/>
    <w:rsid w:val="0061187F"/>
    <w:rsid w:val="00614182"/>
    <w:rsid w:val="00621C1B"/>
    <w:rsid w:val="00625DCC"/>
    <w:rsid w:val="00630B20"/>
    <w:rsid w:val="00635D52"/>
    <w:rsid w:val="00637B5A"/>
    <w:rsid w:val="006421E0"/>
    <w:rsid w:val="006456EA"/>
    <w:rsid w:val="00650179"/>
    <w:rsid w:val="006512B0"/>
    <w:rsid w:val="0066300E"/>
    <w:rsid w:val="00687F61"/>
    <w:rsid w:val="00695E6C"/>
    <w:rsid w:val="00697F42"/>
    <w:rsid w:val="006A7D84"/>
    <w:rsid w:val="006C3260"/>
    <w:rsid w:val="006C3384"/>
    <w:rsid w:val="006C450E"/>
    <w:rsid w:val="006E329C"/>
    <w:rsid w:val="006E355B"/>
    <w:rsid w:val="006E79E3"/>
    <w:rsid w:val="006F0329"/>
    <w:rsid w:val="006F2E33"/>
    <w:rsid w:val="006F4364"/>
    <w:rsid w:val="006F654A"/>
    <w:rsid w:val="00704A1E"/>
    <w:rsid w:val="00707A70"/>
    <w:rsid w:val="00722250"/>
    <w:rsid w:val="007239F4"/>
    <w:rsid w:val="00727A68"/>
    <w:rsid w:val="007320D6"/>
    <w:rsid w:val="00736D52"/>
    <w:rsid w:val="00743966"/>
    <w:rsid w:val="00746564"/>
    <w:rsid w:val="007524A5"/>
    <w:rsid w:val="00753660"/>
    <w:rsid w:val="00755D76"/>
    <w:rsid w:val="00764788"/>
    <w:rsid w:val="00764E8A"/>
    <w:rsid w:val="00777ED4"/>
    <w:rsid w:val="00790B9F"/>
    <w:rsid w:val="00792031"/>
    <w:rsid w:val="0079225A"/>
    <w:rsid w:val="007946B1"/>
    <w:rsid w:val="007946CB"/>
    <w:rsid w:val="007A6624"/>
    <w:rsid w:val="007A71A4"/>
    <w:rsid w:val="007B1CE3"/>
    <w:rsid w:val="007C3DE1"/>
    <w:rsid w:val="007D0138"/>
    <w:rsid w:val="007D034E"/>
    <w:rsid w:val="007E1316"/>
    <w:rsid w:val="007E1419"/>
    <w:rsid w:val="007E352D"/>
    <w:rsid w:val="007F0623"/>
    <w:rsid w:val="007F0BDD"/>
    <w:rsid w:val="007F58F7"/>
    <w:rsid w:val="007F7ED1"/>
    <w:rsid w:val="00802F90"/>
    <w:rsid w:val="008040E2"/>
    <w:rsid w:val="00804F95"/>
    <w:rsid w:val="00805204"/>
    <w:rsid w:val="0080591D"/>
    <w:rsid w:val="00816258"/>
    <w:rsid w:val="008168FC"/>
    <w:rsid w:val="00825720"/>
    <w:rsid w:val="008320B6"/>
    <w:rsid w:val="00840C66"/>
    <w:rsid w:val="00840EE8"/>
    <w:rsid w:val="00840FC3"/>
    <w:rsid w:val="008418E6"/>
    <w:rsid w:val="00845C30"/>
    <w:rsid w:val="008514E2"/>
    <w:rsid w:val="008515B3"/>
    <w:rsid w:val="00854896"/>
    <w:rsid w:val="00863BF9"/>
    <w:rsid w:val="00882BA4"/>
    <w:rsid w:val="00890462"/>
    <w:rsid w:val="008914CC"/>
    <w:rsid w:val="00894F73"/>
    <w:rsid w:val="008A1E7B"/>
    <w:rsid w:val="008A4EED"/>
    <w:rsid w:val="008A6BD3"/>
    <w:rsid w:val="008B17B1"/>
    <w:rsid w:val="008C2000"/>
    <w:rsid w:val="008C4F7F"/>
    <w:rsid w:val="008C7DB0"/>
    <w:rsid w:val="008D3EFE"/>
    <w:rsid w:val="008E393C"/>
    <w:rsid w:val="008E538B"/>
    <w:rsid w:val="009056F1"/>
    <w:rsid w:val="0091186D"/>
    <w:rsid w:val="0091373C"/>
    <w:rsid w:val="0091435D"/>
    <w:rsid w:val="009325B1"/>
    <w:rsid w:val="009372D4"/>
    <w:rsid w:val="009419B5"/>
    <w:rsid w:val="00941DB9"/>
    <w:rsid w:val="00942DAA"/>
    <w:rsid w:val="00942E40"/>
    <w:rsid w:val="009473A4"/>
    <w:rsid w:val="00947EF3"/>
    <w:rsid w:val="009571C2"/>
    <w:rsid w:val="00973E5B"/>
    <w:rsid w:val="009748C0"/>
    <w:rsid w:val="00977395"/>
    <w:rsid w:val="00984FAE"/>
    <w:rsid w:val="00987C90"/>
    <w:rsid w:val="00997745"/>
    <w:rsid w:val="00997D57"/>
    <w:rsid w:val="009B7AF3"/>
    <w:rsid w:val="009C363D"/>
    <w:rsid w:val="009D10F5"/>
    <w:rsid w:val="009D7D3B"/>
    <w:rsid w:val="009E2D56"/>
    <w:rsid w:val="009E476F"/>
    <w:rsid w:val="009F463A"/>
    <w:rsid w:val="00A00A68"/>
    <w:rsid w:val="00A01081"/>
    <w:rsid w:val="00A013FC"/>
    <w:rsid w:val="00A20A87"/>
    <w:rsid w:val="00A234FE"/>
    <w:rsid w:val="00A235C6"/>
    <w:rsid w:val="00A254BC"/>
    <w:rsid w:val="00A27916"/>
    <w:rsid w:val="00A3632F"/>
    <w:rsid w:val="00A43819"/>
    <w:rsid w:val="00A62BA5"/>
    <w:rsid w:val="00A62C89"/>
    <w:rsid w:val="00A62FB4"/>
    <w:rsid w:val="00A647F6"/>
    <w:rsid w:val="00A66E47"/>
    <w:rsid w:val="00A66F8D"/>
    <w:rsid w:val="00A72775"/>
    <w:rsid w:val="00A771D2"/>
    <w:rsid w:val="00A77846"/>
    <w:rsid w:val="00A80502"/>
    <w:rsid w:val="00A858B9"/>
    <w:rsid w:val="00A868DD"/>
    <w:rsid w:val="00A86A24"/>
    <w:rsid w:val="00A941F7"/>
    <w:rsid w:val="00AA17D8"/>
    <w:rsid w:val="00AB420F"/>
    <w:rsid w:val="00AD2DA0"/>
    <w:rsid w:val="00AE0FDB"/>
    <w:rsid w:val="00AE2936"/>
    <w:rsid w:val="00AF2839"/>
    <w:rsid w:val="00AF4E1F"/>
    <w:rsid w:val="00AF5721"/>
    <w:rsid w:val="00B029BD"/>
    <w:rsid w:val="00B1221A"/>
    <w:rsid w:val="00B1223B"/>
    <w:rsid w:val="00B13A3C"/>
    <w:rsid w:val="00B16F5F"/>
    <w:rsid w:val="00B1714C"/>
    <w:rsid w:val="00B22A7F"/>
    <w:rsid w:val="00B30473"/>
    <w:rsid w:val="00B33E85"/>
    <w:rsid w:val="00B3690D"/>
    <w:rsid w:val="00B436BE"/>
    <w:rsid w:val="00B4721A"/>
    <w:rsid w:val="00B505BF"/>
    <w:rsid w:val="00B512D6"/>
    <w:rsid w:val="00B5161C"/>
    <w:rsid w:val="00B616B7"/>
    <w:rsid w:val="00B647BC"/>
    <w:rsid w:val="00B679AA"/>
    <w:rsid w:val="00B7356E"/>
    <w:rsid w:val="00B80D9E"/>
    <w:rsid w:val="00B8151E"/>
    <w:rsid w:val="00B85235"/>
    <w:rsid w:val="00B86074"/>
    <w:rsid w:val="00B8755B"/>
    <w:rsid w:val="00B965F8"/>
    <w:rsid w:val="00B9678F"/>
    <w:rsid w:val="00BB37FB"/>
    <w:rsid w:val="00BB66AA"/>
    <w:rsid w:val="00BC4F42"/>
    <w:rsid w:val="00BC6CFB"/>
    <w:rsid w:val="00BC6E06"/>
    <w:rsid w:val="00BD01B6"/>
    <w:rsid w:val="00BD503D"/>
    <w:rsid w:val="00BF0F4A"/>
    <w:rsid w:val="00BF1F4D"/>
    <w:rsid w:val="00BF1F91"/>
    <w:rsid w:val="00BF657A"/>
    <w:rsid w:val="00C003FD"/>
    <w:rsid w:val="00C04FB3"/>
    <w:rsid w:val="00C11DD5"/>
    <w:rsid w:val="00C13F6A"/>
    <w:rsid w:val="00C157CC"/>
    <w:rsid w:val="00C16EAE"/>
    <w:rsid w:val="00C20C80"/>
    <w:rsid w:val="00C2121C"/>
    <w:rsid w:val="00C31D2B"/>
    <w:rsid w:val="00C320C8"/>
    <w:rsid w:val="00C34FFA"/>
    <w:rsid w:val="00C37550"/>
    <w:rsid w:val="00C40318"/>
    <w:rsid w:val="00C4108E"/>
    <w:rsid w:val="00C4433C"/>
    <w:rsid w:val="00C44D25"/>
    <w:rsid w:val="00C5363C"/>
    <w:rsid w:val="00C612DE"/>
    <w:rsid w:val="00C6685B"/>
    <w:rsid w:val="00C679E8"/>
    <w:rsid w:val="00C72036"/>
    <w:rsid w:val="00C73BE8"/>
    <w:rsid w:val="00C822E9"/>
    <w:rsid w:val="00C95189"/>
    <w:rsid w:val="00C96472"/>
    <w:rsid w:val="00CA4574"/>
    <w:rsid w:val="00CB1AB0"/>
    <w:rsid w:val="00CB2A6A"/>
    <w:rsid w:val="00CB36A5"/>
    <w:rsid w:val="00CB61B0"/>
    <w:rsid w:val="00CB6B47"/>
    <w:rsid w:val="00CC1205"/>
    <w:rsid w:val="00CD1468"/>
    <w:rsid w:val="00CD5B6B"/>
    <w:rsid w:val="00CE0B94"/>
    <w:rsid w:val="00CE2D70"/>
    <w:rsid w:val="00CE4D1E"/>
    <w:rsid w:val="00CF3D3F"/>
    <w:rsid w:val="00CF72F9"/>
    <w:rsid w:val="00D06A2A"/>
    <w:rsid w:val="00D07822"/>
    <w:rsid w:val="00D12999"/>
    <w:rsid w:val="00D20FE2"/>
    <w:rsid w:val="00D2127B"/>
    <w:rsid w:val="00D3100A"/>
    <w:rsid w:val="00D31055"/>
    <w:rsid w:val="00D320F0"/>
    <w:rsid w:val="00D40EDF"/>
    <w:rsid w:val="00D41062"/>
    <w:rsid w:val="00D41820"/>
    <w:rsid w:val="00D4694D"/>
    <w:rsid w:val="00D47D8D"/>
    <w:rsid w:val="00D50D07"/>
    <w:rsid w:val="00D627AF"/>
    <w:rsid w:val="00D70F85"/>
    <w:rsid w:val="00D73E40"/>
    <w:rsid w:val="00D8567D"/>
    <w:rsid w:val="00D9691A"/>
    <w:rsid w:val="00DA4D78"/>
    <w:rsid w:val="00DB012C"/>
    <w:rsid w:val="00DB16EA"/>
    <w:rsid w:val="00DB7844"/>
    <w:rsid w:val="00DC573E"/>
    <w:rsid w:val="00DD3460"/>
    <w:rsid w:val="00DD7195"/>
    <w:rsid w:val="00DD768D"/>
    <w:rsid w:val="00DE128C"/>
    <w:rsid w:val="00DE14C0"/>
    <w:rsid w:val="00DE2682"/>
    <w:rsid w:val="00DF0BBC"/>
    <w:rsid w:val="00DF3220"/>
    <w:rsid w:val="00DF3B3A"/>
    <w:rsid w:val="00E040C3"/>
    <w:rsid w:val="00E04724"/>
    <w:rsid w:val="00E0609D"/>
    <w:rsid w:val="00E12C8E"/>
    <w:rsid w:val="00E2562D"/>
    <w:rsid w:val="00E36957"/>
    <w:rsid w:val="00E37C3F"/>
    <w:rsid w:val="00E448D2"/>
    <w:rsid w:val="00E5142B"/>
    <w:rsid w:val="00E517C9"/>
    <w:rsid w:val="00E51B25"/>
    <w:rsid w:val="00E5272C"/>
    <w:rsid w:val="00E53E9C"/>
    <w:rsid w:val="00E64946"/>
    <w:rsid w:val="00E65B97"/>
    <w:rsid w:val="00EA56EB"/>
    <w:rsid w:val="00EA66C6"/>
    <w:rsid w:val="00EB6E1B"/>
    <w:rsid w:val="00EC2152"/>
    <w:rsid w:val="00EC2887"/>
    <w:rsid w:val="00EC7B68"/>
    <w:rsid w:val="00ED17CD"/>
    <w:rsid w:val="00ED251A"/>
    <w:rsid w:val="00ED7BCC"/>
    <w:rsid w:val="00EE5BC2"/>
    <w:rsid w:val="00EE7908"/>
    <w:rsid w:val="00EF2FF9"/>
    <w:rsid w:val="00EF4668"/>
    <w:rsid w:val="00EF48AB"/>
    <w:rsid w:val="00F01F18"/>
    <w:rsid w:val="00F041ED"/>
    <w:rsid w:val="00F04639"/>
    <w:rsid w:val="00F12073"/>
    <w:rsid w:val="00F224F1"/>
    <w:rsid w:val="00F22B13"/>
    <w:rsid w:val="00F23CFC"/>
    <w:rsid w:val="00F25541"/>
    <w:rsid w:val="00F26A4D"/>
    <w:rsid w:val="00F40A6C"/>
    <w:rsid w:val="00F566DD"/>
    <w:rsid w:val="00F572E1"/>
    <w:rsid w:val="00F65881"/>
    <w:rsid w:val="00F7202A"/>
    <w:rsid w:val="00F7589E"/>
    <w:rsid w:val="00F82A67"/>
    <w:rsid w:val="00FA07A4"/>
    <w:rsid w:val="00FB1311"/>
    <w:rsid w:val="00FB4CDA"/>
    <w:rsid w:val="00FC0C52"/>
    <w:rsid w:val="00FC1E03"/>
    <w:rsid w:val="00FC2009"/>
    <w:rsid w:val="00FC5936"/>
    <w:rsid w:val="00FC6B60"/>
    <w:rsid w:val="00FD2C9E"/>
    <w:rsid w:val="00FD4A2C"/>
    <w:rsid w:val="00FE2A74"/>
    <w:rsid w:val="00FE39A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21113E"/>
  <w15:docId w15:val="{4D83ED57-1EAC-4613-BC92-28836C8F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78"/>
    <w:rPr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A7D84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62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14182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Основной1"/>
    <w:basedOn w:val="a"/>
    <w:autoRedefine/>
    <w:uiPriority w:val="99"/>
    <w:rsid w:val="003A10B0"/>
    <w:pPr>
      <w:snapToGrid w:val="0"/>
      <w:ind w:left="1440" w:hanging="1440"/>
      <w:jc w:val="both"/>
    </w:pPr>
    <w:rPr>
      <w:bCs/>
      <w:sz w:val="22"/>
      <w:szCs w:val="22"/>
    </w:rPr>
  </w:style>
  <w:style w:type="paragraph" w:customStyle="1" w:styleId="a3">
    <w:name w:val="Фамилия"/>
    <w:basedOn w:val="a"/>
    <w:autoRedefine/>
    <w:uiPriority w:val="99"/>
    <w:rsid w:val="003A10B0"/>
    <w:pPr>
      <w:ind w:left="1440" w:firstLine="686"/>
      <w:jc w:val="both"/>
    </w:pPr>
    <w:rPr>
      <w:i/>
      <w:iCs/>
      <w:sz w:val="22"/>
      <w:szCs w:val="22"/>
    </w:rPr>
  </w:style>
  <w:style w:type="paragraph" w:customStyle="1" w:styleId="a4">
    <w:name w:val="Вопросы"/>
    <w:basedOn w:val="a"/>
    <w:autoRedefine/>
    <w:uiPriority w:val="99"/>
    <w:rsid w:val="00187C77"/>
    <w:pPr>
      <w:ind w:firstLine="468"/>
      <w:jc w:val="both"/>
    </w:pPr>
    <w:rPr>
      <w:bCs/>
      <w:sz w:val="22"/>
      <w:szCs w:val="22"/>
    </w:rPr>
  </w:style>
  <w:style w:type="paragraph" w:styleId="a5">
    <w:name w:val="header"/>
    <w:basedOn w:val="a"/>
    <w:link w:val="a6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1418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14182"/>
    <w:rPr>
      <w:rFonts w:cs="Times New Roman"/>
      <w:sz w:val="20"/>
      <w:szCs w:val="20"/>
    </w:rPr>
  </w:style>
  <w:style w:type="character" w:styleId="a9">
    <w:name w:val="page number"/>
    <w:uiPriority w:val="99"/>
    <w:rsid w:val="00B505BF"/>
    <w:rPr>
      <w:rFonts w:cs="Times New Roman"/>
    </w:rPr>
  </w:style>
  <w:style w:type="paragraph" w:customStyle="1" w:styleId="aa">
    <w:name w:val="разделы"/>
    <w:basedOn w:val="a"/>
    <w:autoRedefine/>
    <w:uiPriority w:val="99"/>
    <w:rsid w:val="00AA17D8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ab">
    <w:name w:val="главы"/>
    <w:basedOn w:val="aa"/>
    <w:autoRedefine/>
    <w:uiPriority w:val="99"/>
    <w:rsid w:val="00AA17D8"/>
    <w:rPr>
      <w:sz w:val="18"/>
    </w:rPr>
  </w:style>
  <w:style w:type="paragraph" w:customStyle="1" w:styleId="ConsNormal">
    <w:name w:val="ConsNormal"/>
    <w:uiPriority w:val="99"/>
    <w:rsid w:val="00D07822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c">
    <w:name w:val="Balloon Text"/>
    <w:basedOn w:val="a"/>
    <w:link w:val="ad"/>
    <w:uiPriority w:val="99"/>
    <w:semiHidden/>
    <w:rsid w:val="00B67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4182"/>
    <w:rPr>
      <w:rFonts w:cs="Times New Roman"/>
      <w:sz w:val="2"/>
    </w:rPr>
  </w:style>
  <w:style w:type="paragraph" w:styleId="ae">
    <w:name w:val="Document Map"/>
    <w:basedOn w:val="a"/>
    <w:link w:val="af"/>
    <w:uiPriority w:val="99"/>
    <w:semiHidden/>
    <w:rsid w:val="0079225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614182"/>
    <w:rPr>
      <w:rFonts w:cs="Times New Roman"/>
      <w:sz w:val="2"/>
    </w:rPr>
  </w:style>
  <w:style w:type="paragraph" w:styleId="af0">
    <w:name w:val="List Paragraph"/>
    <w:basedOn w:val="a"/>
    <w:uiPriority w:val="34"/>
    <w:qFormat/>
    <w:rsid w:val="000248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0248EA"/>
    <w:rPr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8EA"/>
    <w:pPr>
      <w:widowControl w:val="0"/>
      <w:shd w:val="clear" w:color="auto" w:fill="FFFFFF"/>
      <w:spacing w:after="600" w:line="240" w:lineRule="atLeast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ЗАКОНОДАТЕЛЬНАЯ ДУМА ХАБАРОВСКОГО КРАЯ</vt:lpstr>
    </vt:vector>
  </TitlesOfParts>
  <Company>Законодательная Дума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ЗАКОНОДАТЕЛЬНАЯ ДУМА ХАБАРОВСКОГО КРАЯ</dc:title>
  <dc:subject/>
  <dc:creator>ws108-1</dc:creator>
  <cp:keywords/>
  <dc:description/>
  <cp:lastModifiedBy>Admin</cp:lastModifiedBy>
  <cp:revision>11</cp:revision>
  <cp:lastPrinted>2021-07-05T06:47:00Z</cp:lastPrinted>
  <dcterms:created xsi:type="dcterms:W3CDTF">2020-12-11T05:31:00Z</dcterms:created>
  <dcterms:modified xsi:type="dcterms:W3CDTF">2021-07-05T06:51:00Z</dcterms:modified>
</cp:coreProperties>
</file>